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8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5"/>
        <w:gridCol w:w="2266"/>
        <w:gridCol w:w="2555"/>
      </w:tblGrid>
      <w:tr w:rsidR="00D822AE" w:rsidTr="00D822AE">
        <w:tc>
          <w:tcPr>
            <w:tcW w:w="2694" w:type="dxa"/>
            <w:shd w:val="clear" w:color="auto" w:fill="D9E2F3" w:themeFill="accent1" w:themeFillTint="33"/>
          </w:tcPr>
          <w:p w:rsidR="00D822AE" w:rsidRPr="00A05AAA" w:rsidRDefault="00D822A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05AAA">
              <w:rPr>
                <w:rFonts w:ascii="Garamond" w:hAnsi="Garamond"/>
                <w:b/>
                <w:sz w:val="28"/>
                <w:szCs w:val="28"/>
              </w:rPr>
              <w:t xml:space="preserve">Namn </w:t>
            </w:r>
            <w:r w:rsidR="0089755A">
              <w:rPr>
                <w:rFonts w:ascii="Garamond" w:hAnsi="Garamond"/>
                <w:b/>
                <w:sz w:val="28"/>
                <w:szCs w:val="28"/>
              </w:rPr>
              <w:t>medarbetare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D822AE" w:rsidRPr="00A05AAA" w:rsidRDefault="0084132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05AAA">
              <w:rPr>
                <w:rFonts w:ascii="Garamond" w:hAnsi="Garamond"/>
                <w:b/>
                <w:sz w:val="28"/>
                <w:szCs w:val="28"/>
              </w:rPr>
              <w:t xml:space="preserve">Namn </w:t>
            </w:r>
            <w:r w:rsidR="0089755A">
              <w:rPr>
                <w:rFonts w:ascii="Garamond" w:hAnsi="Garamond"/>
                <w:b/>
                <w:sz w:val="28"/>
                <w:szCs w:val="28"/>
              </w:rPr>
              <w:t>a</w:t>
            </w:r>
            <w:r w:rsidR="00D822AE" w:rsidRPr="00A05AAA">
              <w:rPr>
                <w:rFonts w:ascii="Garamond" w:hAnsi="Garamond"/>
                <w:b/>
                <w:sz w:val="28"/>
                <w:szCs w:val="28"/>
              </w:rPr>
              <w:t>nhörig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D822AE" w:rsidRPr="00A05AAA" w:rsidRDefault="0089755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Anhörigs m</w:t>
            </w:r>
            <w:r w:rsidR="00D822AE" w:rsidRPr="00A05AAA">
              <w:rPr>
                <w:rFonts w:ascii="Garamond" w:hAnsi="Garamond"/>
                <w:b/>
                <w:sz w:val="28"/>
                <w:szCs w:val="28"/>
              </w:rPr>
              <w:t>obilnummer privat</w:t>
            </w:r>
          </w:p>
        </w:tc>
        <w:tc>
          <w:tcPr>
            <w:tcW w:w="2555" w:type="dxa"/>
            <w:shd w:val="clear" w:color="auto" w:fill="D9E2F3" w:themeFill="accent1" w:themeFillTint="33"/>
          </w:tcPr>
          <w:p w:rsidR="00D822AE" w:rsidRPr="00A05AAA" w:rsidRDefault="0089755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Anhörigs t</w:t>
            </w:r>
            <w:bookmarkStart w:id="0" w:name="_GoBack"/>
            <w:bookmarkEnd w:id="0"/>
            <w:r w:rsidR="00D822AE" w:rsidRPr="00A05AAA">
              <w:rPr>
                <w:rFonts w:ascii="Garamond" w:hAnsi="Garamond"/>
                <w:b/>
                <w:sz w:val="28"/>
                <w:szCs w:val="28"/>
              </w:rPr>
              <w:t>elefonnummer arbete</w:t>
            </w:r>
          </w:p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/>
          <w:p w:rsidR="00D822AE" w:rsidRDefault="00D822AE"/>
        </w:tc>
        <w:tc>
          <w:tcPr>
            <w:tcW w:w="2265" w:type="dxa"/>
          </w:tcPr>
          <w:p w:rsidR="00D822AE" w:rsidRDefault="00D822AE"/>
        </w:tc>
        <w:tc>
          <w:tcPr>
            <w:tcW w:w="2266" w:type="dxa"/>
          </w:tcPr>
          <w:p w:rsidR="00D822AE" w:rsidRDefault="00D822AE"/>
        </w:tc>
        <w:tc>
          <w:tcPr>
            <w:tcW w:w="2555" w:type="dxa"/>
          </w:tcPr>
          <w:p w:rsidR="00D822AE" w:rsidRDefault="00D822AE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D822AE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AD54C0">
        <w:tc>
          <w:tcPr>
            <w:tcW w:w="2694" w:type="dxa"/>
          </w:tcPr>
          <w:p w:rsidR="00D822AE" w:rsidRDefault="00D822AE" w:rsidP="00AD54C0"/>
          <w:p w:rsidR="00D822AE" w:rsidRDefault="00D822AE" w:rsidP="00AD54C0"/>
        </w:tc>
        <w:tc>
          <w:tcPr>
            <w:tcW w:w="2265" w:type="dxa"/>
          </w:tcPr>
          <w:p w:rsidR="00D822AE" w:rsidRDefault="00D822AE" w:rsidP="00AD54C0"/>
        </w:tc>
        <w:tc>
          <w:tcPr>
            <w:tcW w:w="2266" w:type="dxa"/>
          </w:tcPr>
          <w:p w:rsidR="00D822AE" w:rsidRDefault="00D822AE" w:rsidP="00AD54C0"/>
        </w:tc>
        <w:tc>
          <w:tcPr>
            <w:tcW w:w="2555" w:type="dxa"/>
          </w:tcPr>
          <w:p w:rsidR="00D822AE" w:rsidRDefault="00D822AE" w:rsidP="00AD54C0"/>
        </w:tc>
      </w:tr>
      <w:tr w:rsidR="00D822AE" w:rsidTr="00AD54C0">
        <w:tc>
          <w:tcPr>
            <w:tcW w:w="2694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D822AE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822AE" w:rsidTr="00AD54C0">
        <w:tc>
          <w:tcPr>
            <w:tcW w:w="2694" w:type="dxa"/>
          </w:tcPr>
          <w:p w:rsidR="00D822AE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822AE" w:rsidTr="00AD54C0">
        <w:tc>
          <w:tcPr>
            <w:tcW w:w="2694" w:type="dxa"/>
          </w:tcPr>
          <w:p w:rsidR="00D822AE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822AE" w:rsidTr="00AD54C0">
        <w:tc>
          <w:tcPr>
            <w:tcW w:w="2694" w:type="dxa"/>
          </w:tcPr>
          <w:p w:rsidR="00D822AE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822AE" w:rsidTr="00AD54C0">
        <w:tc>
          <w:tcPr>
            <w:tcW w:w="2694" w:type="dxa"/>
          </w:tcPr>
          <w:p w:rsidR="00D822AE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05AAA" w:rsidRPr="00A05AAA" w:rsidRDefault="00A05AAA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D822AE" w:rsidRPr="00A05AAA" w:rsidRDefault="00D822AE" w:rsidP="00AD54C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7B4E83" w:rsidRDefault="0089755A"/>
    <w:sectPr w:rsidR="007B4E83" w:rsidSect="00A05A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AE"/>
    <w:rsid w:val="00841321"/>
    <w:rsid w:val="0089755A"/>
    <w:rsid w:val="00A05AAA"/>
    <w:rsid w:val="00C31EF0"/>
    <w:rsid w:val="00D822AE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04B"/>
  <w15:chartTrackingRefBased/>
  <w15:docId w15:val="{D03C6B73-4595-4335-89F9-240D3A2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Kronosjö Marie</dc:creator>
  <cp:keywords/>
  <dc:description/>
  <cp:lastModifiedBy>Sjöstedt Jessica</cp:lastModifiedBy>
  <cp:revision>4</cp:revision>
  <dcterms:created xsi:type="dcterms:W3CDTF">2019-12-02T08:49:00Z</dcterms:created>
  <dcterms:modified xsi:type="dcterms:W3CDTF">2019-12-18T15:52:00Z</dcterms:modified>
</cp:coreProperties>
</file>